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E" w:rsidRDefault="008778E3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2"/>
        </w:rPr>
      </w:pP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中国农科院研究生院兽医学院202</w:t>
      </w:r>
      <w:r w:rsidR="00A002C8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年大学生夏令营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a6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:rsidR="00E5701E">
        <w:trPr>
          <w:trHeight w:val="483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 w:rsidR="0086782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 w:rsidR="0086782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left="241" w:hangingChars="100" w:hanging="24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78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06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left="19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是否能够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取得推免资格</w:t>
            </w:r>
            <w:proofErr w:type="gramEnd"/>
          </w:p>
        </w:tc>
        <w:tc>
          <w:tcPr>
            <w:tcW w:w="8247" w:type="dxa"/>
            <w:gridSpan w:val="1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报考研究所</w:t>
            </w:r>
          </w:p>
        </w:tc>
        <w:tc>
          <w:tcPr>
            <w:tcW w:w="3119" w:type="dxa"/>
            <w:gridSpan w:val="5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2500" w:type="dxa"/>
            <w:gridSpan w:val="4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ind w:firstLineChars="200" w:firstLine="482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电子材料附在证明材料中</w:t>
            </w:r>
            <w:r w:rsidR="0086782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E5701E">
        <w:trPr>
          <w:trHeight w:val="630"/>
          <w:jc w:val="center"/>
        </w:trPr>
        <w:tc>
          <w:tcPr>
            <w:tcW w:w="705" w:type="dxa"/>
            <w:vMerge w:val="restart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 奖 名</w:t>
            </w:r>
            <w:r w:rsidR="0086782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 名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 间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附证明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材料）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3328"/>
          <w:jc w:val="center"/>
        </w:trPr>
        <w:tc>
          <w:tcPr>
            <w:tcW w:w="10929" w:type="dxa"/>
            <w:gridSpan w:val="16"/>
          </w:tcPr>
          <w:p w:rsidR="00E5701E" w:rsidRDefault="008778E3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:rsidR="00E5701E" w:rsidRDefault="008778E3">
            <w:pPr>
              <w:snapToGrid w:val="0"/>
              <w:spacing w:line="400" w:lineRule="exact"/>
              <w:ind w:firstLineChars="200" w:firstLine="420"/>
              <w:rPr>
                <w:rFonts w:eastAsia="Times New Roman"/>
              </w:rPr>
            </w:pPr>
            <w:r>
              <w:t>“</w:t>
            </w:r>
            <w:r>
              <w:t>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兽医学院</w:t>
            </w:r>
            <w:r>
              <w:t>拒绝我的报名申请、取消我的学习资格。</w:t>
            </w:r>
            <w:r>
              <w:t>”</w:t>
            </w: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8778E3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  <w:p w:rsidR="00E5701E" w:rsidRDefault="008778E3" w:rsidP="00EB7220">
            <w:pPr>
              <w:widowControl/>
              <w:wordWrap w:val="0"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 w:rsidR="00E5701E" w:rsidRDefault="00E5701E">
      <w:pPr>
        <w:widowControl/>
        <w:spacing w:line="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E5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90" w:rsidRDefault="00211090" w:rsidP="00A002C8">
      <w:r>
        <w:separator/>
      </w:r>
    </w:p>
  </w:endnote>
  <w:endnote w:type="continuationSeparator" w:id="0">
    <w:p w:rsidR="00211090" w:rsidRDefault="00211090" w:rsidP="00A0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90" w:rsidRDefault="00211090" w:rsidP="00A002C8">
      <w:r>
        <w:separator/>
      </w:r>
    </w:p>
  </w:footnote>
  <w:footnote w:type="continuationSeparator" w:id="0">
    <w:p w:rsidR="00211090" w:rsidRDefault="00211090" w:rsidP="00A0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11090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6782F"/>
    <w:rsid w:val="008778E3"/>
    <w:rsid w:val="0088415E"/>
    <w:rsid w:val="00891112"/>
    <w:rsid w:val="008C2E79"/>
    <w:rsid w:val="009126AF"/>
    <w:rsid w:val="009D6653"/>
    <w:rsid w:val="00A002C8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00E41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16AE6"/>
    <w:rsid w:val="00F84960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A116682"/>
    <w:rsid w:val="5A290EFA"/>
    <w:rsid w:val="5E814B90"/>
    <w:rsid w:val="60927F61"/>
    <w:rsid w:val="701D585C"/>
    <w:rsid w:val="749F0E28"/>
    <w:rsid w:val="77E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高友兰</cp:lastModifiedBy>
  <cp:revision>4</cp:revision>
  <dcterms:created xsi:type="dcterms:W3CDTF">2022-06-02T00:42:00Z</dcterms:created>
  <dcterms:modified xsi:type="dcterms:W3CDTF">2022-06-02T07:50:00Z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